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для родителей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1.     Ваш  сын (дочь)  обедает в школе? ____________</w:t>
      </w:r>
      <w:r w:rsidR="0054685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2.     Если нет, то по какой причине?</w:t>
      </w:r>
      <w:r w:rsidR="0054685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3.     Интересуетесь ли вы организацией горячего питания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4.     Довольны ли вы качеством школьного питания?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5.     Принимаете ли вы активное участие в  классных и общешкольных мероприятиях, связанных  с вопросами питания  детей?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6.     </w:t>
      </w:r>
      <w:r w:rsidR="00546851">
        <w:rPr>
          <w:rFonts w:ascii="Times New Roman" w:hAnsi="Times New Roman" w:cs="Times New Roman"/>
          <w:sz w:val="28"/>
          <w:szCs w:val="28"/>
        </w:rPr>
        <w:t>Как В</w:t>
      </w:r>
      <w:r w:rsidRPr="00B325AA">
        <w:rPr>
          <w:rFonts w:ascii="Times New Roman" w:hAnsi="Times New Roman" w:cs="Times New Roman"/>
          <w:sz w:val="28"/>
          <w:szCs w:val="28"/>
        </w:rPr>
        <w:t>ы думаете, нужно ли приучать ребенка к культуре еды?</w:t>
      </w:r>
    </w:p>
    <w:p w:rsidR="00B325AA" w:rsidRPr="00B325AA" w:rsidRDefault="00B325AA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только в школе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только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как в школе, так и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8.     Говорите ли вы с вашим ребенком дома о пользе той или иной пищи, о витаминах, содержащихся в разных блюдах?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да, постоянно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нет, не хватает времени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иног</w:t>
      </w:r>
      <w:r w:rsidR="00546851">
        <w:rPr>
          <w:rFonts w:ascii="Times New Roman" w:hAnsi="Times New Roman" w:cs="Times New Roman"/>
          <w:sz w:val="28"/>
          <w:szCs w:val="28"/>
        </w:rPr>
        <w:t xml:space="preserve">да -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325AA" w:rsidRPr="00B325AA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FFB"/>
    <w:rsid w:val="001A2E10"/>
    <w:rsid w:val="002939A2"/>
    <w:rsid w:val="00546851"/>
    <w:rsid w:val="00602EE8"/>
    <w:rsid w:val="008F4763"/>
    <w:rsid w:val="00A35418"/>
    <w:rsid w:val="00A770F9"/>
    <w:rsid w:val="00B325AA"/>
    <w:rsid w:val="00DE4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Кухарева Анжелика Викторовна</dc:creator>
  <cp:lastModifiedBy>Методический</cp:lastModifiedBy>
  <cp:revision>3</cp:revision>
  <dcterms:created xsi:type="dcterms:W3CDTF">2025-02-28T05:28:00Z</dcterms:created>
  <dcterms:modified xsi:type="dcterms:W3CDTF">2025-02-28T05:29:00Z</dcterms:modified>
</cp:coreProperties>
</file>